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CE" w:rsidRDefault="004F75C1">
      <w:r>
        <w:t xml:space="preserve">Moi drodzy! W tym tygodniu list  do tematu „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Medien</w:t>
      </w:r>
      <w:proofErr w:type="spellEnd"/>
      <w:r>
        <w:t xml:space="preserve"> von </w:t>
      </w:r>
      <w:proofErr w:type="spellStart"/>
      <w:r>
        <w:t>heute</w:t>
      </w:r>
      <w:proofErr w:type="spellEnd"/>
      <w:r>
        <w:t xml:space="preserve"> ” Treść już wysłałam. Bardzo proszę wyrobić się do 27 kwietnia. Przysyłamy w miarę możliwości w Wordzie w załączniku. Proszę nie wysyłać mi pisanego odręcznie, ponieważ nie mam wtedy możliwości poprawy.</w:t>
      </w:r>
    </w:p>
    <w:p w:rsidR="004F75C1" w:rsidRDefault="004F75C1">
      <w:r>
        <w:t>Powodzenia!!!</w:t>
      </w:r>
      <w:bookmarkStart w:id="0" w:name="_GoBack"/>
      <w:bookmarkEnd w:id="0"/>
    </w:p>
    <w:sectPr w:rsidR="004F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C1"/>
    <w:rsid w:val="004F75C1"/>
    <w:rsid w:val="00D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2020-04-20T14:22:00Z</dcterms:created>
  <dcterms:modified xsi:type="dcterms:W3CDTF">2020-04-20T14:26:00Z</dcterms:modified>
</cp:coreProperties>
</file>